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77" w:rsidRDefault="003E6F55">
      <w:pPr>
        <w:pStyle w:val="a3"/>
        <w:spacing w:line="580" w:lineRule="exact"/>
        <w:jc w:val="left"/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附件1：</w:t>
      </w:r>
    </w:p>
    <w:p w:rsidR="00A94977" w:rsidRDefault="003E6F55">
      <w:pPr>
        <w:pStyle w:val="a3"/>
        <w:spacing w:line="58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公开招聘人员报名表</w:t>
      </w:r>
    </w:p>
    <w:tbl>
      <w:tblPr>
        <w:tblW w:w="9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525"/>
        <w:gridCol w:w="99"/>
        <w:gridCol w:w="1169"/>
        <w:gridCol w:w="196"/>
        <w:gridCol w:w="105"/>
        <w:gridCol w:w="931"/>
        <w:gridCol w:w="23"/>
        <w:gridCol w:w="279"/>
        <w:gridCol w:w="303"/>
        <w:gridCol w:w="302"/>
        <w:gridCol w:w="303"/>
        <w:gridCol w:w="73"/>
        <w:gridCol w:w="229"/>
        <w:gridCol w:w="303"/>
        <w:gridCol w:w="302"/>
        <w:gridCol w:w="83"/>
        <w:gridCol w:w="220"/>
        <w:gridCol w:w="303"/>
        <w:gridCol w:w="302"/>
        <w:gridCol w:w="303"/>
        <w:gridCol w:w="302"/>
        <w:gridCol w:w="146"/>
        <w:gridCol w:w="157"/>
        <w:gridCol w:w="302"/>
        <w:gridCol w:w="303"/>
        <w:gridCol w:w="302"/>
        <w:gridCol w:w="303"/>
        <w:gridCol w:w="306"/>
      </w:tblGrid>
      <w:tr w:rsidR="00A94977">
        <w:trPr>
          <w:cantSplit/>
          <w:trHeight w:hRule="exact" w:val="605"/>
        </w:trPr>
        <w:tc>
          <w:tcPr>
            <w:tcW w:w="1153" w:type="dxa"/>
            <w:gridSpan w:val="2"/>
            <w:vAlign w:val="center"/>
          </w:tcPr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招　聘</w:t>
            </w:r>
          </w:p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岗  位</w:t>
            </w:r>
          </w:p>
        </w:tc>
        <w:tc>
          <w:tcPr>
            <w:tcW w:w="6276" w:type="dxa"/>
            <w:gridSpan w:val="21"/>
            <w:vAlign w:val="center"/>
          </w:tcPr>
          <w:p w:rsidR="00A94977" w:rsidRDefault="00A9497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673" w:type="dxa"/>
            <w:gridSpan w:val="6"/>
            <w:vMerge w:val="restart"/>
            <w:vAlign w:val="center"/>
          </w:tcPr>
          <w:p w:rsidR="00A94977" w:rsidRDefault="003E6F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近期彩色</w:t>
            </w:r>
          </w:p>
          <w:p w:rsidR="00A94977" w:rsidRDefault="003E6F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电子照片</w:t>
            </w:r>
          </w:p>
        </w:tc>
      </w:tr>
      <w:tr w:rsidR="00A94977">
        <w:trPr>
          <w:cantSplit/>
          <w:trHeight w:hRule="exact" w:val="605"/>
        </w:trPr>
        <w:tc>
          <w:tcPr>
            <w:tcW w:w="1153" w:type="dxa"/>
            <w:gridSpan w:val="2"/>
            <w:vAlign w:val="center"/>
          </w:tcPr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464" w:type="dxa"/>
            <w:gridSpan w:val="3"/>
            <w:vAlign w:val="center"/>
          </w:tcPr>
          <w:p w:rsidR="00A94977" w:rsidRDefault="00A9497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10" w:type="dxa"/>
            <w:gridSpan w:val="5"/>
            <w:vAlign w:val="center"/>
          </w:tcPr>
          <w:p w:rsidR="00A94977" w:rsidRDefault="00A9497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576" w:type="dxa"/>
            <w:gridSpan w:val="6"/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673" w:type="dxa"/>
            <w:gridSpan w:val="6"/>
            <w:vMerge/>
            <w:vAlign w:val="center"/>
          </w:tcPr>
          <w:p w:rsidR="00A94977" w:rsidRDefault="00A94977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</w:tr>
      <w:tr w:rsidR="00A94977">
        <w:trPr>
          <w:cantSplit/>
          <w:trHeight w:hRule="exact" w:val="605"/>
        </w:trPr>
        <w:tc>
          <w:tcPr>
            <w:tcW w:w="1153" w:type="dxa"/>
            <w:gridSpan w:val="2"/>
            <w:vAlign w:val="center"/>
          </w:tcPr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现工作单位及职务</w:t>
            </w:r>
          </w:p>
        </w:tc>
        <w:tc>
          <w:tcPr>
            <w:tcW w:w="6276" w:type="dxa"/>
            <w:gridSpan w:val="21"/>
            <w:vAlign w:val="center"/>
          </w:tcPr>
          <w:p w:rsidR="00A94977" w:rsidRDefault="00A9497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673" w:type="dxa"/>
            <w:gridSpan w:val="6"/>
            <w:vMerge/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</w:tr>
      <w:tr w:rsidR="00A94977">
        <w:trPr>
          <w:cantSplit/>
          <w:trHeight w:hRule="exact" w:val="605"/>
        </w:trPr>
        <w:tc>
          <w:tcPr>
            <w:tcW w:w="1153" w:type="dxa"/>
            <w:gridSpan w:val="2"/>
            <w:vAlign w:val="center"/>
          </w:tcPr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政  治</w:t>
            </w:r>
          </w:p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面  貌</w:t>
            </w:r>
          </w:p>
        </w:tc>
        <w:tc>
          <w:tcPr>
            <w:tcW w:w="1569" w:type="dxa"/>
            <w:gridSpan w:val="4"/>
            <w:vAlign w:val="center"/>
          </w:tcPr>
          <w:p w:rsidR="00A94977" w:rsidRDefault="00A9497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spacing w:val="2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10" w:type="dxa"/>
            <w:gridSpan w:val="5"/>
            <w:tcBorders>
              <w:bottom w:val="single" w:sz="4" w:space="0" w:color="auto"/>
            </w:tcBorders>
            <w:vAlign w:val="center"/>
          </w:tcPr>
          <w:p w:rsidR="00A94977" w:rsidRDefault="00A9497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vAlign w:val="center"/>
          </w:tcPr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健  康</w:t>
            </w:r>
          </w:p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spacing w:val="2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状  况</w:t>
            </w:r>
          </w:p>
        </w:tc>
        <w:tc>
          <w:tcPr>
            <w:tcW w:w="1576" w:type="dxa"/>
            <w:gridSpan w:val="6"/>
            <w:tcBorders>
              <w:bottom w:val="single" w:sz="4" w:space="0" w:color="auto"/>
            </w:tcBorders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67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</w:tr>
      <w:tr w:rsidR="00A94977">
        <w:trPr>
          <w:cantSplit/>
          <w:trHeight w:hRule="exact" w:val="605"/>
        </w:trPr>
        <w:tc>
          <w:tcPr>
            <w:tcW w:w="1153" w:type="dxa"/>
            <w:gridSpan w:val="2"/>
            <w:vAlign w:val="center"/>
          </w:tcPr>
          <w:p w:rsidR="00A94977" w:rsidRDefault="003E6F5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个人移动电话</w:t>
            </w:r>
          </w:p>
        </w:tc>
        <w:tc>
          <w:tcPr>
            <w:tcW w:w="1569" w:type="dxa"/>
            <w:gridSpan w:val="4"/>
            <w:vAlign w:val="center"/>
          </w:tcPr>
          <w:p w:rsidR="00A94977" w:rsidRDefault="00A9497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身份证</w:t>
            </w:r>
          </w:p>
          <w:p w:rsidR="00A94977" w:rsidRDefault="003E6F5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号 码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977" w:rsidRDefault="00A9497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977" w:rsidRDefault="00A9497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977" w:rsidRDefault="00A9497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977" w:rsidRDefault="00A9497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977" w:rsidRDefault="00A9497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</w:tr>
      <w:tr w:rsidR="00A94977">
        <w:trPr>
          <w:cantSplit/>
          <w:trHeight w:hRule="exact" w:val="605"/>
        </w:trPr>
        <w:tc>
          <w:tcPr>
            <w:tcW w:w="2722" w:type="dxa"/>
            <w:gridSpan w:val="6"/>
            <w:vAlign w:val="center"/>
          </w:tcPr>
          <w:p w:rsidR="00A94977" w:rsidRDefault="003E6F5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专业技术职务任职资格或职(执)业资格</w:t>
            </w:r>
          </w:p>
        </w:tc>
        <w:tc>
          <w:tcPr>
            <w:tcW w:w="6380" w:type="dxa"/>
            <w:gridSpan w:val="23"/>
            <w:vAlign w:val="center"/>
          </w:tcPr>
          <w:p w:rsidR="00A94977" w:rsidRDefault="00A9497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</w:tr>
      <w:tr w:rsidR="00A94977">
        <w:trPr>
          <w:cantSplit/>
          <w:trHeight w:val="984"/>
        </w:trPr>
        <w:tc>
          <w:tcPr>
            <w:tcW w:w="1252" w:type="dxa"/>
            <w:gridSpan w:val="3"/>
            <w:vMerge w:val="restart"/>
            <w:vAlign w:val="center"/>
          </w:tcPr>
          <w:p w:rsidR="00A94977" w:rsidRDefault="003E6F5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学 历</w:t>
            </w:r>
          </w:p>
          <w:p w:rsidR="00A94977" w:rsidRDefault="003E6F5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学 位</w:t>
            </w:r>
          </w:p>
        </w:tc>
        <w:tc>
          <w:tcPr>
            <w:tcW w:w="1169" w:type="dxa"/>
            <w:vAlign w:val="center"/>
          </w:tcPr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全日制</w:t>
            </w:r>
          </w:p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55" w:type="dxa"/>
            <w:gridSpan w:val="4"/>
            <w:vAlign w:val="center"/>
          </w:tcPr>
          <w:p w:rsidR="00A94977" w:rsidRDefault="00A9497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毕业院校及专 业</w:t>
            </w:r>
          </w:p>
        </w:tc>
        <w:tc>
          <w:tcPr>
            <w:tcW w:w="4166" w:type="dxa"/>
            <w:gridSpan w:val="16"/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</w:tr>
      <w:tr w:rsidR="00A94977">
        <w:trPr>
          <w:cantSplit/>
          <w:trHeight w:val="1049"/>
        </w:trPr>
        <w:tc>
          <w:tcPr>
            <w:tcW w:w="1252" w:type="dxa"/>
            <w:gridSpan w:val="3"/>
            <w:vMerge/>
            <w:vAlign w:val="center"/>
          </w:tcPr>
          <w:p w:rsidR="00A94977" w:rsidRDefault="00A9497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在  职</w:t>
            </w:r>
          </w:p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55" w:type="dxa"/>
            <w:gridSpan w:val="4"/>
            <w:vAlign w:val="center"/>
          </w:tcPr>
          <w:p w:rsidR="00A94977" w:rsidRDefault="00A9497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A94977" w:rsidRDefault="003E6F55">
            <w:pPr>
              <w:spacing w:line="3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毕业院校及专 业</w:t>
            </w:r>
          </w:p>
        </w:tc>
        <w:tc>
          <w:tcPr>
            <w:tcW w:w="4166" w:type="dxa"/>
            <w:gridSpan w:val="16"/>
            <w:vAlign w:val="center"/>
          </w:tcPr>
          <w:p w:rsidR="00A94977" w:rsidRDefault="00A9497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</w:tr>
      <w:tr w:rsidR="00A94977">
        <w:trPr>
          <w:trHeight w:val="6041"/>
        </w:trPr>
        <w:tc>
          <w:tcPr>
            <w:tcW w:w="628" w:type="dxa"/>
            <w:vAlign w:val="center"/>
          </w:tcPr>
          <w:p w:rsidR="00A94977" w:rsidRDefault="003E6F55">
            <w:pPr>
              <w:spacing w:line="7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个人简历</w:t>
            </w:r>
          </w:p>
        </w:tc>
        <w:tc>
          <w:tcPr>
            <w:tcW w:w="8474" w:type="dxa"/>
            <w:gridSpan w:val="28"/>
          </w:tcPr>
          <w:p w:rsidR="00A94977" w:rsidRDefault="00A94977">
            <w:pPr>
              <w:adjustRightInd w:val="0"/>
              <w:snapToGrid w:val="0"/>
              <w:spacing w:line="320" w:lineRule="exact"/>
              <w:textAlignment w:val="top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</w:tr>
      <w:tr w:rsidR="00A94977">
        <w:trPr>
          <w:cantSplit/>
          <w:trHeight w:val="9890"/>
        </w:trPr>
        <w:tc>
          <w:tcPr>
            <w:tcW w:w="628" w:type="dxa"/>
            <w:textDirection w:val="tbRlV"/>
            <w:vAlign w:val="center"/>
          </w:tcPr>
          <w:p w:rsidR="00A94977" w:rsidRDefault="003E6F5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lastRenderedPageBreak/>
              <w:t>近 年 主 要 工 作 业 绩</w:t>
            </w:r>
          </w:p>
        </w:tc>
        <w:tc>
          <w:tcPr>
            <w:tcW w:w="8474" w:type="dxa"/>
            <w:gridSpan w:val="28"/>
          </w:tcPr>
          <w:p w:rsidR="00A94977" w:rsidRDefault="00A94977">
            <w:pPr>
              <w:adjustRightInd w:val="0"/>
              <w:snapToGrid w:val="0"/>
              <w:spacing w:line="340" w:lineRule="atLeast"/>
              <w:ind w:firstLineChars="200" w:firstLine="496"/>
              <w:rPr>
                <w:rFonts w:asciiTheme="majorEastAsia" w:eastAsiaTheme="majorEastAsia" w:hAnsiTheme="majorEastAsia"/>
                <w:snapToGrid w:val="0"/>
                <w:spacing w:val="4"/>
                <w:kern w:val="0"/>
                <w:sz w:val="24"/>
              </w:rPr>
            </w:pPr>
          </w:p>
        </w:tc>
      </w:tr>
      <w:tr w:rsidR="00A94977">
        <w:trPr>
          <w:cantSplit/>
          <w:trHeight w:val="2860"/>
        </w:trPr>
        <w:tc>
          <w:tcPr>
            <w:tcW w:w="628" w:type="dxa"/>
            <w:textDirection w:val="tbRlV"/>
            <w:vAlign w:val="center"/>
          </w:tcPr>
          <w:p w:rsidR="00A94977" w:rsidRDefault="003E6F55">
            <w:pPr>
              <w:ind w:left="113" w:right="113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474" w:type="dxa"/>
            <w:gridSpan w:val="28"/>
          </w:tcPr>
          <w:p w:rsidR="00A94977" w:rsidRDefault="00A94977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  <w:p w:rsidR="00A94977" w:rsidRDefault="00A94977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  <w:p w:rsidR="00A94977" w:rsidRDefault="00A94977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  <w:p w:rsidR="00A94977" w:rsidRDefault="00A94977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  <w:p w:rsidR="00A94977" w:rsidRDefault="00A94977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  <w:p w:rsidR="00A94977" w:rsidRDefault="00A94977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  <w:p w:rsidR="00A94977" w:rsidRDefault="00A94977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  <w:p w:rsidR="00A94977" w:rsidRDefault="00A94977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</w:tr>
    </w:tbl>
    <w:p w:rsidR="00A94977" w:rsidRDefault="00A94977">
      <w:pPr>
        <w:spacing w:line="14" w:lineRule="exact"/>
        <w:ind w:firstLineChars="200" w:firstLine="420"/>
      </w:pPr>
    </w:p>
    <w:p w:rsidR="00A94977" w:rsidRDefault="003E6F55">
      <w:pPr>
        <w:spacing w:line="14" w:lineRule="exact"/>
        <w:ind w:right="525"/>
        <w:jc w:val="right"/>
        <w:rPr>
          <w:kern w:val="0"/>
        </w:rPr>
      </w:pPr>
      <w:r>
        <w:rPr>
          <w:kern w:val="0"/>
        </w:rPr>
        <w:br w:type="page"/>
      </w:r>
    </w:p>
    <w:p w:rsidR="00A94977" w:rsidRDefault="003E6F55">
      <w:pPr>
        <w:rPr>
          <w:rFonts w:ascii="Times New Roman" w:hAnsi="Times New Roman"/>
          <w:sz w:val="32"/>
          <w:szCs w:val="30"/>
        </w:rPr>
      </w:pPr>
      <w:r>
        <w:rPr>
          <w:rFonts w:ascii="Times New Roman" w:hAnsi="宋体"/>
          <w:sz w:val="32"/>
          <w:szCs w:val="30"/>
        </w:rPr>
        <w:lastRenderedPageBreak/>
        <w:t>附件</w:t>
      </w:r>
      <w:r>
        <w:rPr>
          <w:rFonts w:ascii="Times New Roman" w:hAnsi="Times New Roman" w:hint="eastAsia"/>
          <w:sz w:val="32"/>
          <w:szCs w:val="30"/>
        </w:rPr>
        <w:t>2</w:t>
      </w:r>
      <w:r>
        <w:rPr>
          <w:rFonts w:ascii="Times New Roman" w:hAnsi="宋体"/>
          <w:sz w:val="32"/>
          <w:szCs w:val="30"/>
        </w:rPr>
        <w:t>：</w:t>
      </w:r>
    </w:p>
    <w:p w:rsidR="00A94977" w:rsidRDefault="003E6F5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宋体"/>
          <w:b/>
          <w:sz w:val="36"/>
          <w:szCs w:val="36"/>
        </w:rPr>
        <w:t>提交材料真实性承诺书</w:t>
      </w:r>
    </w:p>
    <w:p w:rsidR="00A94977" w:rsidRDefault="00A94977">
      <w:pPr>
        <w:rPr>
          <w:rFonts w:ascii="Times New Roman" w:eastAsia="创艺简仿宋" w:hAnsi="Times New Roman"/>
          <w:sz w:val="30"/>
          <w:szCs w:val="30"/>
        </w:rPr>
      </w:pPr>
    </w:p>
    <w:p w:rsidR="00A94977" w:rsidRDefault="003E6F55">
      <w:pPr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本人自愿报名</w:t>
      </w:r>
      <w:r>
        <w:rPr>
          <w:rFonts w:ascii="Times New Roman" w:eastAsia="仿宋_GB2312" w:hAnsi="Times New Roman" w:hint="eastAsia"/>
          <w:sz w:val="32"/>
          <w:szCs w:val="30"/>
        </w:rPr>
        <w:t>参加兖矿集团财务有限公司副总经理</w:t>
      </w:r>
      <w:r>
        <w:rPr>
          <w:rFonts w:ascii="Times New Roman" w:eastAsia="仿宋_GB2312" w:hAnsi="Times New Roman"/>
          <w:sz w:val="32"/>
          <w:szCs w:val="30"/>
        </w:rPr>
        <w:t>公开招聘，现庄重作出如下承诺：</w:t>
      </w:r>
    </w:p>
    <w:p w:rsidR="00A94977" w:rsidRDefault="003E6F55">
      <w:pPr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在这次公开招聘中，本人所提交的材料真实有效，如果提交材料失真失实、弄虚作假，或本人档案中存在伪造、篡改等造假情形，经发现影响选拔使用的，本人承担全部责任，并自愿接受组织处理。</w:t>
      </w:r>
    </w:p>
    <w:p w:rsidR="00A94977" w:rsidRDefault="00A94977">
      <w:pPr>
        <w:ind w:firstLineChars="200" w:firstLine="640"/>
        <w:rPr>
          <w:rFonts w:ascii="Times New Roman" w:eastAsia="仿宋_GB2312" w:hAnsi="Times New Roman"/>
          <w:sz w:val="32"/>
          <w:szCs w:val="30"/>
        </w:rPr>
      </w:pPr>
    </w:p>
    <w:p w:rsidR="00A94977" w:rsidRDefault="003E6F55">
      <w:pPr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承诺人（签名）：</w:t>
      </w:r>
    </w:p>
    <w:p w:rsidR="00A94977" w:rsidRDefault="00A94977">
      <w:pPr>
        <w:ind w:firstLineChars="200" w:firstLine="640"/>
        <w:rPr>
          <w:rFonts w:ascii="Times New Roman" w:eastAsia="仿宋_GB2312" w:hAnsi="Times New Roman"/>
          <w:sz w:val="32"/>
          <w:szCs w:val="30"/>
        </w:rPr>
      </w:pPr>
    </w:p>
    <w:p w:rsidR="00A94977" w:rsidRDefault="003E6F55">
      <w:pPr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 w:hint="eastAsia"/>
          <w:sz w:val="32"/>
          <w:szCs w:val="30"/>
        </w:rPr>
        <w:t xml:space="preserve">                             </w:t>
      </w:r>
      <w:r>
        <w:rPr>
          <w:rFonts w:ascii="Times New Roman" w:eastAsia="仿宋_GB2312" w:hAnsi="Times New Roman" w:hint="eastAsia"/>
          <w:sz w:val="32"/>
          <w:szCs w:val="30"/>
        </w:rPr>
        <w:t>年</w:t>
      </w:r>
      <w:r>
        <w:rPr>
          <w:rFonts w:ascii="Times New Roman" w:eastAsia="仿宋_GB2312" w:hAnsi="Times New Roman" w:hint="eastAsia"/>
          <w:sz w:val="32"/>
          <w:szCs w:val="30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0"/>
        </w:rPr>
        <w:t>月</w:t>
      </w:r>
      <w:r>
        <w:rPr>
          <w:rFonts w:ascii="Times New Roman" w:eastAsia="仿宋_GB2312" w:hAnsi="Times New Roman" w:hint="eastAsia"/>
          <w:sz w:val="32"/>
          <w:szCs w:val="30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0"/>
        </w:rPr>
        <w:t>日</w:t>
      </w:r>
    </w:p>
    <w:p w:rsidR="00A94977" w:rsidRDefault="00A94977"/>
    <w:sectPr w:rsidR="00A94977" w:rsidSect="00A949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69C" w:rsidRDefault="0025569C" w:rsidP="00A94977">
      <w:r>
        <w:separator/>
      </w:r>
    </w:p>
  </w:endnote>
  <w:endnote w:type="continuationSeparator" w:id="1">
    <w:p w:rsidR="0025569C" w:rsidRDefault="0025569C" w:rsidP="00A94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仿宋">
    <w:altName w:val="草檀斋毛泽东字体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77" w:rsidRDefault="00FC6204">
    <w:pPr>
      <w:pStyle w:val="a6"/>
      <w:jc w:val="center"/>
      <w:rPr>
        <w:rFonts w:asciiTheme="minorEastAsia" w:eastAsiaTheme="minorEastAsia" w:hAnsiTheme="minorEastAsia" w:cstheme="minorEastAsia"/>
        <w:sz w:val="24"/>
        <w:szCs w:val="24"/>
      </w:rPr>
    </w:pPr>
    <w:r w:rsidRPr="00FC6204">
      <w:rPr>
        <w:rFonts w:asciiTheme="minorEastAsia" w:eastAsiaTheme="minorEastAsia" w:hAnsiTheme="minorEastAsia" w:cstheme="minorEastAsia" w:hint="eastAsia"/>
        <w:sz w:val="24"/>
        <w:szCs w:val="24"/>
      </w:rPr>
      <w:fldChar w:fldCharType="begin"/>
    </w:r>
    <w:r w:rsidR="003E6F55">
      <w:rPr>
        <w:rFonts w:asciiTheme="minorEastAsia" w:eastAsiaTheme="minorEastAsia" w:hAnsiTheme="minorEastAsia" w:cstheme="minorEastAsia" w:hint="eastAsia"/>
        <w:sz w:val="24"/>
        <w:szCs w:val="24"/>
      </w:rPr>
      <w:instrText xml:space="preserve"> PAGE    \* MERGEFORMAT </w:instrText>
    </w:r>
    <w:r w:rsidRPr="00FC6204">
      <w:rPr>
        <w:rFonts w:asciiTheme="minorEastAsia" w:eastAsiaTheme="minorEastAsia" w:hAnsiTheme="minorEastAsia" w:cstheme="minorEastAsia" w:hint="eastAsia"/>
        <w:sz w:val="24"/>
        <w:szCs w:val="24"/>
      </w:rPr>
      <w:fldChar w:fldCharType="separate"/>
    </w:r>
    <w:r w:rsidR="00C447C7" w:rsidRPr="00C447C7">
      <w:rPr>
        <w:rFonts w:asciiTheme="minorEastAsia" w:eastAsiaTheme="minorEastAsia" w:hAnsiTheme="minorEastAsia" w:cstheme="minorEastAsia"/>
        <w:noProof/>
        <w:sz w:val="24"/>
        <w:szCs w:val="24"/>
        <w:lang w:val="zh-CN"/>
      </w:rPr>
      <w:t>2</w:t>
    </w:r>
    <w:r>
      <w:rPr>
        <w:rFonts w:asciiTheme="minorEastAsia" w:eastAsiaTheme="minorEastAsia" w:hAnsiTheme="minorEastAsia" w:cstheme="minorEastAsia" w:hint="eastAsia"/>
        <w:sz w:val="24"/>
        <w:szCs w:val="24"/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69C" w:rsidRDefault="0025569C" w:rsidP="00A94977">
      <w:r>
        <w:separator/>
      </w:r>
    </w:p>
  </w:footnote>
  <w:footnote w:type="continuationSeparator" w:id="1">
    <w:p w:rsidR="0025569C" w:rsidRDefault="0025569C" w:rsidP="00A94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A15033"/>
    <w:rsid w:val="0000133F"/>
    <w:rsid w:val="00002C75"/>
    <w:rsid w:val="00004064"/>
    <w:rsid w:val="0001011F"/>
    <w:rsid w:val="000106F9"/>
    <w:rsid w:val="000308A1"/>
    <w:rsid w:val="00035968"/>
    <w:rsid w:val="00041C3E"/>
    <w:rsid w:val="00066883"/>
    <w:rsid w:val="000802E7"/>
    <w:rsid w:val="000A1A7C"/>
    <w:rsid w:val="000B0905"/>
    <w:rsid w:val="000D5ED6"/>
    <w:rsid w:val="000E43AF"/>
    <w:rsid w:val="0010198C"/>
    <w:rsid w:val="00121DE1"/>
    <w:rsid w:val="001238A4"/>
    <w:rsid w:val="00127169"/>
    <w:rsid w:val="00167D58"/>
    <w:rsid w:val="001A7D4C"/>
    <w:rsid w:val="001F7DC6"/>
    <w:rsid w:val="002045DD"/>
    <w:rsid w:val="00206953"/>
    <w:rsid w:val="002225B0"/>
    <w:rsid w:val="00245523"/>
    <w:rsid w:val="0025569C"/>
    <w:rsid w:val="00264564"/>
    <w:rsid w:val="0028664B"/>
    <w:rsid w:val="00305CFE"/>
    <w:rsid w:val="00317F46"/>
    <w:rsid w:val="003224ED"/>
    <w:rsid w:val="00343FA5"/>
    <w:rsid w:val="00351B1C"/>
    <w:rsid w:val="003525E8"/>
    <w:rsid w:val="003758E2"/>
    <w:rsid w:val="00376C13"/>
    <w:rsid w:val="003A4BDF"/>
    <w:rsid w:val="003D5149"/>
    <w:rsid w:val="003E6F55"/>
    <w:rsid w:val="00401D6F"/>
    <w:rsid w:val="004073FA"/>
    <w:rsid w:val="004079A2"/>
    <w:rsid w:val="00422BE4"/>
    <w:rsid w:val="00423B74"/>
    <w:rsid w:val="00436102"/>
    <w:rsid w:val="00437DA3"/>
    <w:rsid w:val="00437E9B"/>
    <w:rsid w:val="0044704A"/>
    <w:rsid w:val="00456932"/>
    <w:rsid w:val="00463586"/>
    <w:rsid w:val="00486080"/>
    <w:rsid w:val="004A2C4D"/>
    <w:rsid w:val="004B75B1"/>
    <w:rsid w:val="004C1148"/>
    <w:rsid w:val="004D0E40"/>
    <w:rsid w:val="004D1881"/>
    <w:rsid w:val="004F0C0B"/>
    <w:rsid w:val="004F5D92"/>
    <w:rsid w:val="005029B6"/>
    <w:rsid w:val="00536328"/>
    <w:rsid w:val="005507CD"/>
    <w:rsid w:val="0055607E"/>
    <w:rsid w:val="00562720"/>
    <w:rsid w:val="00566965"/>
    <w:rsid w:val="00570381"/>
    <w:rsid w:val="00584AD5"/>
    <w:rsid w:val="005934F6"/>
    <w:rsid w:val="005D2AA4"/>
    <w:rsid w:val="005D654D"/>
    <w:rsid w:val="005F2D84"/>
    <w:rsid w:val="00614983"/>
    <w:rsid w:val="00621AB9"/>
    <w:rsid w:val="006451C0"/>
    <w:rsid w:val="00663220"/>
    <w:rsid w:val="00665142"/>
    <w:rsid w:val="006869DF"/>
    <w:rsid w:val="0069754E"/>
    <w:rsid w:val="006A1EE2"/>
    <w:rsid w:val="006D08FA"/>
    <w:rsid w:val="006D2ABE"/>
    <w:rsid w:val="006D5B8A"/>
    <w:rsid w:val="006D67E8"/>
    <w:rsid w:val="006D703D"/>
    <w:rsid w:val="006F6FAD"/>
    <w:rsid w:val="00707D78"/>
    <w:rsid w:val="00712604"/>
    <w:rsid w:val="0071615A"/>
    <w:rsid w:val="00717C77"/>
    <w:rsid w:val="0073407D"/>
    <w:rsid w:val="00740591"/>
    <w:rsid w:val="00795A64"/>
    <w:rsid w:val="007D0033"/>
    <w:rsid w:val="007F2A7B"/>
    <w:rsid w:val="007F78FC"/>
    <w:rsid w:val="00812485"/>
    <w:rsid w:val="00822BF6"/>
    <w:rsid w:val="00862DC0"/>
    <w:rsid w:val="008863AE"/>
    <w:rsid w:val="008A58BE"/>
    <w:rsid w:val="008B1BF9"/>
    <w:rsid w:val="008C7B05"/>
    <w:rsid w:val="008E3736"/>
    <w:rsid w:val="008E7AD6"/>
    <w:rsid w:val="00907156"/>
    <w:rsid w:val="009512A8"/>
    <w:rsid w:val="009550EB"/>
    <w:rsid w:val="009777D0"/>
    <w:rsid w:val="009A53DC"/>
    <w:rsid w:val="009C17CA"/>
    <w:rsid w:val="009C3ACC"/>
    <w:rsid w:val="009D7B82"/>
    <w:rsid w:val="009F01B9"/>
    <w:rsid w:val="009F0496"/>
    <w:rsid w:val="009F0F54"/>
    <w:rsid w:val="009F699B"/>
    <w:rsid w:val="00A03737"/>
    <w:rsid w:val="00A15033"/>
    <w:rsid w:val="00A50B08"/>
    <w:rsid w:val="00A63CFC"/>
    <w:rsid w:val="00A67A55"/>
    <w:rsid w:val="00A76DDE"/>
    <w:rsid w:val="00A90532"/>
    <w:rsid w:val="00A91848"/>
    <w:rsid w:val="00A94977"/>
    <w:rsid w:val="00A94DFC"/>
    <w:rsid w:val="00A95BB8"/>
    <w:rsid w:val="00AC1250"/>
    <w:rsid w:val="00AE58B5"/>
    <w:rsid w:val="00AE6203"/>
    <w:rsid w:val="00B2174E"/>
    <w:rsid w:val="00B2712D"/>
    <w:rsid w:val="00B34897"/>
    <w:rsid w:val="00B349FC"/>
    <w:rsid w:val="00B425B4"/>
    <w:rsid w:val="00B4352D"/>
    <w:rsid w:val="00B470AE"/>
    <w:rsid w:val="00B64453"/>
    <w:rsid w:val="00B77B8E"/>
    <w:rsid w:val="00B96D3B"/>
    <w:rsid w:val="00BA5B87"/>
    <w:rsid w:val="00BC7304"/>
    <w:rsid w:val="00BF47AE"/>
    <w:rsid w:val="00C02A8A"/>
    <w:rsid w:val="00C05EF0"/>
    <w:rsid w:val="00C248C0"/>
    <w:rsid w:val="00C278FB"/>
    <w:rsid w:val="00C34844"/>
    <w:rsid w:val="00C447C7"/>
    <w:rsid w:val="00CC7E22"/>
    <w:rsid w:val="00CD25F8"/>
    <w:rsid w:val="00CE1798"/>
    <w:rsid w:val="00D07381"/>
    <w:rsid w:val="00D34411"/>
    <w:rsid w:val="00D36ED1"/>
    <w:rsid w:val="00D476FB"/>
    <w:rsid w:val="00D52466"/>
    <w:rsid w:val="00D540B9"/>
    <w:rsid w:val="00D85CC4"/>
    <w:rsid w:val="00D9607C"/>
    <w:rsid w:val="00D96B89"/>
    <w:rsid w:val="00DC4435"/>
    <w:rsid w:val="00DD7ED8"/>
    <w:rsid w:val="00E057F3"/>
    <w:rsid w:val="00E1596B"/>
    <w:rsid w:val="00E16892"/>
    <w:rsid w:val="00E32141"/>
    <w:rsid w:val="00E33799"/>
    <w:rsid w:val="00E46FCE"/>
    <w:rsid w:val="00E47714"/>
    <w:rsid w:val="00E72EBE"/>
    <w:rsid w:val="00EA018F"/>
    <w:rsid w:val="00EB35E4"/>
    <w:rsid w:val="00EB53E6"/>
    <w:rsid w:val="00EE00B4"/>
    <w:rsid w:val="00EF3CAB"/>
    <w:rsid w:val="00F11628"/>
    <w:rsid w:val="00F254AF"/>
    <w:rsid w:val="00F50678"/>
    <w:rsid w:val="00F65648"/>
    <w:rsid w:val="00F72BDB"/>
    <w:rsid w:val="00F75E61"/>
    <w:rsid w:val="00F92547"/>
    <w:rsid w:val="00F97B6F"/>
    <w:rsid w:val="00FA00DB"/>
    <w:rsid w:val="00FA7594"/>
    <w:rsid w:val="00FC6204"/>
    <w:rsid w:val="00FC69D7"/>
    <w:rsid w:val="00FC79CD"/>
    <w:rsid w:val="00FD018C"/>
    <w:rsid w:val="00FF720C"/>
    <w:rsid w:val="09DA4FE3"/>
    <w:rsid w:val="0CC55628"/>
    <w:rsid w:val="1FB76198"/>
    <w:rsid w:val="29D86593"/>
    <w:rsid w:val="2BB56DCD"/>
    <w:rsid w:val="2C65042C"/>
    <w:rsid w:val="31550661"/>
    <w:rsid w:val="33F82472"/>
    <w:rsid w:val="46C91152"/>
    <w:rsid w:val="49924D1C"/>
    <w:rsid w:val="4BC51C85"/>
    <w:rsid w:val="50481FE3"/>
    <w:rsid w:val="582B61C7"/>
    <w:rsid w:val="5E8C488F"/>
    <w:rsid w:val="64CE19C8"/>
    <w:rsid w:val="6B8078BF"/>
    <w:rsid w:val="77FA4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semiHidden="0" w:unhideWhenUsed="0" w:qFormat="1"/>
    <w:lsdException w:name="Subtitle" w:locked="1" w:semiHidden="0" w:uiPriority="0" w:unhideWhenUsed="0" w:qFormat="1"/>
    <w:lsdException w:name="Date" w:semiHidden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A94977"/>
    <w:pPr>
      <w:spacing w:after="120"/>
    </w:pPr>
    <w:rPr>
      <w:rFonts w:ascii="Times New Roman" w:hAnsi="Times New Roman"/>
      <w:szCs w:val="24"/>
    </w:rPr>
  </w:style>
  <w:style w:type="paragraph" w:styleId="a4">
    <w:name w:val="Date"/>
    <w:basedOn w:val="a"/>
    <w:next w:val="a"/>
    <w:link w:val="Char0"/>
    <w:uiPriority w:val="99"/>
    <w:unhideWhenUsed/>
    <w:qFormat/>
    <w:rsid w:val="00A9497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A94977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A94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rsid w:val="00A94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A949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A94977"/>
    <w:rPr>
      <w:rFonts w:cs="Times New Roman"/>
      <w:b/>
      <w:bCs/>
    </w:rPr>
  </w:style>
  <w:style w:type="character" w:styleId="aa">
    <w:name w:val="Hyperlink"/>
    <w:basedOn w:val="a0"/>
    <w:uiPriority w:val="99"/>
    <w:qFormat/>
    <w:rsid w:val="00A94977"/>
    <w:rPr>
      <w:rFonts w:cs="Times New Roman"/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A94977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A94977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A94977"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qFormat/>
    <w:locked/>
    <w:rsid w:val="00A94977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A94977"/>
    <w:rPr>
      <w:rFonts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A9497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Company>DL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上官阳</cp:lastModifiedBy>
  <cp:revision>81</cp:revision>
  <cp:lastPrinted>2017-11-10T02:54:00Z</cp:lastPrinted>
  <dcterms:created xsi:type="dcterms:W3CDTF">2017-07-11T23:35:00Z</dcterms:created>
  <dcterms:modified xsi:type="dcterms:W3CDTF">2017-11-17T08:01:00Z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